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76"/>
        <w:tblW w:w="14142" w:type="dxa"/>
        <w:tblLayout w:type="fixed"/>
        <w:tblLook w:val="04A0" w:firstRow="1" w:lastRow="0" w:firstColumn="1" w:lastColumn="0" w:noHBand="0" w:noVBand="1"/>
      </w:tblPr>
      <w:tblGrid>
        <w:gridCol w:w="692"/>
        <w:gridCol w:w="727"/>
        <w:gridCol w:w="3488"/>
        <w:gridCol w:w="6"/>
        <w:gridCol w:w="899"/>
        <w:gridCol w:w="898"/>
        <w:gridCol w:w="7"/>
        <w:gridCol w:w="909"/>
        <w:gridCol w:w="1047"/>
        <w:gridCol w:w="1047"/>
        <w:gridCol w:w="4422"/>
      </w:tblGrid>
      <w:tr w:rsidR="005A5267" w:rsidRPr="00B86325" w14:paraId="07C75EB4" w14:textId="77777777" w:rsidTr="005A5267">
        <w:trPr>
          <w:trHeight w:val="673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A2D2AA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部別</w:t>
            </w:r>
          </w:p>
        </w:tc>
        <w:tc>
          <w:tcPr>
            <w:tcW w:w="727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1CB154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院別</w:t>
            </w:r>
          </w:p>
        </w:tc>
        <w:tc>
          <w:tcPr>
            <w:tcW w:w="34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6FC03E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系別</w:t>
            </w:r>
          </w:p>
        </w:tc>
        <w:tc>
          <w:tcPr>
            <w:tcW w:w="90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D2DCCB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學費</w:t>
            </w:r>
          </w:p>
        </w:tc>
        <w:tc>
          <w:tcPr>
            <w:tcW w:w="90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112A01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雜費</w:t>
            </w:r>
          </w:p>
        </w:tc>
        <w:tc>
          <w:tcPr>
            <w:tcW w:w="9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29504C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10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9E4048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一般生每學分費</w:t>
            </w:r>
          </w:p>
        </w:tc>
        <w:tc>
          <w:tcPr>
            <w:tcW w:w="10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B8E938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延修生</w:t>
            </w:r>
          </w:p>
          <w:p w14:paraId="67BE457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每學分費</w:t>
            </w:r>
          </w:p>
        </w:tc>
        <w:tc>
          <w:tcPr>
            <w:tcW w:w="44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7C7CA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5A5267" w:rsidRPr="00B86325" w14:paraId="02990491" w14:textId="77777777" w:rsidTr="005A5267">
        <w:trPr>
          <w:trHeight w:val="170"/>
        </w:trPr>
        <w:tc>
          <w:tcPr>
            <w:tcW w:w="69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688C3CF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大  學  部︵  日 間    部 ︶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  <w:vAlign w:val="center"/>
          </w:tcPr>
          <w:p w14:paraId="47CC9A5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外語學院</w:t>
            </w:r>
          </w:p>
        </w:tc>
        <w:tc>
          <w:tcPr>
            <w:tcW w:w="34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48DF29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英國語文學系</w:t>
            </w:r>
          </w:p>
        </w:tc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A5D12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956AEC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7,529</w:t>
            </w:r>
          </w:p>
        </w:tc>
        <w:tc>
          <w:tcPr>
            <w:tcW w:w="909" w:type="dxa"/>
            <w:vMerge w:val="restart"/>
            <w:tcBorders>
              <w:top w:val="double" w:sz="4" w:space="0" w:color="auto"/>
            </w:tcBorders>
            <w:vAlign w:val="center"/>
          </w:tcPr>
          <w:p w14:paraId="3D7BAC7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44,811</w:t>
            </w: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</w:tcPr>
          <w:p w14:paraId="4C94E09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14:paraId="067A09D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1,500元</w:t>
            </w:r>
          </w:p>
        </w:tc>
        <w:tc>
          <w:tcPr>
            <w:tcW w:w="4422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12D8E516" w14:textId="77777777" w:rsidR="005A5267" w:rsidRPr="00117B38" w:rsidRDefault="005A5267" w:rsidP="005A526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5D93E42" w14:textId="77777777" w:rsidR="005A5267" w:rsidRPr="00B86325" w:rsidRDefault="005A5267" w:rsidP="005A526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生態人文學系及大眾傳播學系收費比照理學院標準。</w:t>
            </w:r>
          </w:p>
          <w:p w14:paraId="1A362579" w14:textId="77777777" w:rsidR="005A5267" w:rsidRDefault="005A5267" w:rsidP="005A526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大學部延修生註冊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收費標準：</w:t>
            </w:r>
          </w:p>
          <w:p w14:paraId="2A484EFA" w14:textId="77777777" w:rsidR="005A5267" w:rsidRPr="003F7883" w:rsidRDefault="005A5267" w:rsidP="005A5267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F7883">
              <w:rPr>
                <w:rFonts w:ascii="標楷體" w:eastAsia="標楷體" w:hAnsi="標楷體" w:hint="eastAsia"/>
                <w:sz w:val="20"/>
                <w:szCs w:val="20"/>
              </w:rPr>
              <w:t>修習9學分以下者(含9學分)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FF76C7">
              <w:rPr>
                <w:rFonts w:ascii="標楷體" w:eastAsia="標楷體" w:hAnsi="標楷體" w:hint="eastAsia"/>
                <w:sz w:val="20"/>
                <w:szCs w:val="20"/>
              </w:rPr>
              <w:t>收取學分費及雜費：</w:t>
            </w:r>
            <w:r w:rsidRPr="003F788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330A9341" w14:textId="77777777" w:rsidR="005A5267" w:rsidRPr="003F7883" w:rsidRDefault="005A5267" w:rsidP="005A5267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  <w:r w:rsidRPr="003F7883">
              <w:rPr>
                <w:rFonts w:ascii="標楷體" w:eastAsia="標楷體" w:hAnsi="標楷體" w:hint="eastAsia"/>
                <w:sz w:val="20"/>
                <w:szCs w:val="20"/>
              </w:rPr>
              <w:t>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1"/>
            </w:r>
            <w:r w:rsidRPr="003F7883">
              <w:rPr>
                <w:rFonts w:ascii="標楷體" w:eastAsia="標楷體" w:hAnsi="標楷體" w:hint="eastAsia"/>
                <w:sz w:val="20"/>
                <w:szCs w:val="20"/>
              </w:rPr>
              <w:t>雜費500元</w:t>
            </w:r>
          </w:p>
          <w:p w14:paraId="37BFF490" w14:textId="77777777" w:rsidR="005A5267" w:rsidRDefault="005A5267" w:rsidP="005A5267">
            <w:pPr>
              <w:pStyle w:val="a4"/>
              <w:ind w:leftChars="0" w:left="7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2"/>
            </w:r>
            <w:r w:rsidRPr="003F7883">
              <w:rPr>
                <w:rFonts w:ascii="標楷體" w:eastAsia="標楷體" w:hAnsi="標楷體" w:hint="eastAsia"/>
                <w:sz w:val="20"/>
                <w:szCs w:val="20"/>
              </w:rPr>
              <w:t>學分費依修習學分收費</w:t>
            </w:r>
          </w:p>
          <w:p w14:paraId="5A160AE2" w14:textId="77777777" w:rsidR="005A5267" w:rsidRPr="00BD33A9" w:rsidRDefault="005A5267" w:rsidP="005A5267">
            <w:pPr>
              <w:pStyle w:val="a4"/>
              <w:ind w:leftChars="300" w:left="920" w:hangingChars="100" w:hanging="2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3"/>
            </w:r>
            <w:r w:rsidRPr="00783A74">
              <w:rPr>
                <w:rFonts w:ascii="標楷體" w:eastAsia="標楷體" w:hAnsi="標楷體" w:hint="eastAsia"/>
                <w:sz w:val="20"/>
                <w:szCs w:val="20"/>
              </w:rPr>
              <w:t>實驗（實習）課程，依其開課時數計收學分費。</w:t>
            </w:r>
          </w:p>
          <w:p w14:paraId="1AAC6063" w14:textId="77777777" w:rsidR="005A5267" w:rsidRPr="00827BB7" w:rsidRDefault="005A5267" w:rsidP="005A5267">
            <w:pPr>
              <w:ind w:leftChars="126" w:left="602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(2)修習</w:t>
            </w:r>
            <w:r w:rsidRPr="00827BB7">
              <w:rPr>
                <w:rFonts w:ascii="標楷體" w:eastAsia="標楷體" w:hAnsi="標楷體" w:hint="eastAsia"/>
                <w:sz w:val="20"/>
                <w:szCs w:val="20"/>
              </w:rPr>
              <w:t>10學分以上者（含10學分）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27BB7">
              <w:rPr>
                <w:rFonts w:ascii="標楷體" w:eastAsia="標楷體" w:hAnsi="標楷體" w:hint="eastAsia"/>
                <w:sz w:val="20"/>
                <w:szCs w:val="20"/>
              </w:rPr>
              <w:t>收取全額學雜費。</w:t>
            </w:r>
          </w:p>
          <w:p w14:paraId="61FA7919" w14:textId="77777777" w:rsidR="005A5267" w:rsidRPr="00FF76C7" w:rsidRDefault="005A5267" w:rsidP="005A5267">
            <w:pPr>
              <w:ind w:leftChars="150" w:left="360" w:firstLineChars="250" w:firstLine="400"/>
              <w:rPr>
                <w:rFonts w:ascii="標楷體" w:eastAsia="標楷體" w:hAnsi="標楷體"/>
                <w:sz w:val="16"/>
                <w:szCs w:val="16"/>
              </w:rPr>
            </w:pPr>
            <w:r w:rsidRPr="00FF76C7">
              <w:rPr>
                <w:rFonts w:ascii="標楷體" w:eastAsia="標楷體" w:hAnsi="標楷體" w:hint="eastAsia"/>
                <w:sz w:val="16"/>
                <w:szCs w:val="16"/>
              </w:rPr>
              <w:t>(註：體育、軍訓依教育部規定收2小時學分費)</w:t>
            </w:r>
          </w:p>
          <w:p w14:paraId="6104AAB1" w14:textId="77777777" w:rsidR="005A5267" w:rsidRPr="00955AE8" w:rsidRDefault="005A5267" w:rsidP="005A526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非延修生修習</w:t>
            </w:r>
            <w:r w:rsidRPr="00955AE8">
              <w:rPr>
                <w:rFonts w:ascii="標楷體" w:eastAsia="標楷體" w:hAnsi="標楷體" w:hint="eastAsia"/>
                <w:sz w:val="20"/>
                <w:szCs w:val="20"/>
              </w:rPr>
              <w:t>輔系、雙主修另行開班科目，依當年度學分費收費標準折半收費（追認學分亦同）。</w:t>
            </w:r>
          </w:p>
          <w:p w14:paraId="0B1536C0" w14:textId="77777777" w:rsidR="005A5267" w:rsidRPr="00B86325" w:rsidRDefault="005A5267" w:rsidP="005A526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暑修學分費依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修習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學制學分收費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，實驗（實習）課程，依其開課時數計收學分費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47E20D2F" w14:textId="47F3CB75" w:rsidR="005A5267" w:rsidRDefault="005A5267" w:rsidP="005A526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239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學生當學期修習實習時數達</w:t>
            </w:r>
            <w:r w:rsidRPr="008239C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540 </w:t>
            </w:r>
            <w:r w:rsidRPr="008239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小時以上之1 門9 學分校外長實習課程，</w:t>
            </w:r>
            <w:r w:rsidRPr="007F1A49">
              <w:rPr>
                <w:rFonts w:ascii="標楷體" w:eastAsia="標楷體" w:hAnsi="標楷體" w:hint="eastAsia"/>
                <w:sz w:val="20"/>
                <w:szCs w:val="20"/>
              </w:rPr>
              <w:t>且除校外實習課程外，無修習校內其他課程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並</w:t>
            </w:r>
            <w:r w:rsidRPr="007F1A49">
              <w:rPr>
                <w:rFonts w:ascii="標楷體" w:eastAsia="標楷體" w:hAnsi="標楷體" w:hint="eastAsia"/>
                <w:sz w:val="20"/>
                <w:szCs w:val="20"/>
              </w:rPr>
              <w:t>於境內實習者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7F1A49">
              <w:rPr>
                <w:rFonts w:ascii="標楷體" w:eastAsia="標楷體" w:hAnsi="標楷體" w:hint="eastAsia"/>
                <w:sz w:val="20"/>
                <w:szCs w:val="20"/>
              </w:rPr>
              <w:t>得減免雜費</w:t>
            </w:r>
            <w:r w:rsidR="00890689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bookmarkStart w:id="0" w:name="_GoBack"/>
            <w:bookmarkEnd w:id="0"/>
            <w:r w:rsidRPr="007F1A49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並免收體育設施使用費</w:t>
            </w:r>
            <w:r w:rsidRPr="007F1A49">
              <w:rPr>
                <w:rFonts w:ascii="標楷體" w:eastAsia="標楷體" w:hAnsi="標楷體" w:hint="eastAsia"/>
                <w:sz w:val="20"/>
                <w:szCs w:val="20"/>
              </w:rPr>
              <w:t>；若於境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內</w:t>
            </w:r>
            <w:r w:rsidRPr="007F1A49">
              <w:rPr>
                <w:rFonts w:ascii="標楷體" w:eastAsia="標楷體" w:hAnsi="標楷體" w:hint="eastAsia"/>
                <w:sz w:val="20"/>
                <w:szCs w:val="20"/>
              </w:rPr>
              <w:t>外實習者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7F1A49">
              <w:rPr>
                <w:rFonts w:ascii="標楷體" w:eastAsia="標楷體" w:hAnsi="標楷體" w:hint="eastAsia"/>
                <w:sz w:val="20"/>
                <w:szCs w:val="20"/>
              </w:rPr>
              <w:t>則減免全額雜費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9D59DD">
              <w:rPr>
                <w:rFonts w:ascii="標楷體" w:eastAsia="標楷體" w:hAnsi="標楷體" w:hint="eastAsia"/>
                <w:sz w:val="20"/>
                <w:szCs w:val="20"/>
              </w:rPr>
              <w:t>並免收體育設施使用費</w:t>
            </w:r>
            <w:r w:rsidRPr="007F1A4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4620AF12" w14:textId="77777777" w:rsidR="005A5267" w:rsidRPr="00F13CB5" w:rsidRDefault="005A5267" w:rsidP="005A526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未繳交全額學雜費之學生，修習0學分課程者，依其課程時數計收學分費。</w:t>
            </w:r>
          </w:p>
          <w:p w14:paraId="6EE92E10" w14:textId="77777777" w:rsidR="005A5267" w:rsidRPr="00E71BA6" w:rsidRDefault="005A5267" w:rsidP="005A526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其他收費及住宿費收費標準請參酌附表。</w:t>
            </w:r>
          </w:p>
        </w:tc>
      </w:tr>
      <w:tr w:rsidR="005A5267" w:rsidRPr="00B86325" w14:paraId="1F23B9E7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350DFC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0A4C7F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C98C300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西班牙語文學系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B7D902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0B10B22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1A8FC85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9060F6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889625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98E9CD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107422C4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89F859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AD403C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2A21661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日本語文學系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F41515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7DA691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50FEAC8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52DF66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F52F08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BE2A22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70AD2603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266763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3FD1307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人文社會學院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573CDF9B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中國文學系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555B14C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237E29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7,529</w:t>
            </w:r>
          </w:p>
        </w:tc>
        <w:tc>
          <w:tcPr>
            <w:tcW w:w="909" w:type="dxa"/>
            <w:vMerge w:val="restart"/>
            <w:vAlign w:val="center"/>
          </w:tcPr>
          <w:p w14:paraId="54FD8B3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44,811</w:t>
            </w:r>
          </w:p>
        </w:tc>
        <w:tc>
          <w:tcPr>
            <w:tcW w:w="1047" w:type="dxa"/>
            <w:vMerge/>
          </w:tcPr>
          <w:p w14:paraId="1DD258D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9A792E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CBBEE2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465E3C7A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D982FF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275A9C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46FFA304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社會工作與兒童少年福利學系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581DBB3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07A473B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AF71C0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4FBF4E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0EEA45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E22C14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0EB6360D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842F34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2B7AE3C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480F0A2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台灣文學系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019C383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1247243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E40529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4ADB03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64E18C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D1877B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7BDB7644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F44408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86C508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E5A7B59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法律學系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03AEE9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0FE0921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55157C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CA0EB2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468D3D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4938ED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75839605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D54F65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2F7AD67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681BCC4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生態人文學系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0A336D8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39,004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71FD314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12,870</w:t>
            </w:r>
          </w:p>
        </w:tc>
        <w:tc>
          <w:tcPr>
            <w:tcW w:w="909" w:type="dxa"/>
            <w:vMerge w:val="restart"/>
            <w:vAlign w:val="center"/>
          </w:tcPr>
          <w:p w14:paraId="19583FD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51,874</w:t>
            </w:r>
          </w:p>
        </w:tc>
        <w:tc>
          <w:tcPr>
            <w:tcW w:w="1047" w:type="dxa"/>
            <w:vMerge/>
          </w:tcPr>
          <w:p w14:paraId="69960D3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C860FA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E148D7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5971C04A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41F39D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CFA1EC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27CA5CB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大眾傳播學系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72F1383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2B07275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C7C403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5B960F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3CABB4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37F65D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673131F8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BEACE0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79EE684F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理   學  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4A249E74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財務工程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79DF967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39,004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119B3FC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12,870</w:t>
            </w:r>
          </w:p>
        </w:tc>
        <w:tc>
          <w:tcPr>
            <w:tcW w:w="909" w:type="dxa"/>
            <w:vMerge w:val="restart"/>
            <w:vAlign w:val="center"/>
          </w:tcPr>
          <w:p w14:paraId="0BEA56C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51,874</w:t>
            </w:r>
          </w:p>
        </w:tc>
        <w:tc>
          <w:tcPr>
            <w:tcW w:w="1047" w:type="dxa"/>
            <w:vMerge/>
          </w:tcPr>
          <w:p w14:paraId="38103E4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231FAC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26EFEC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4DDB082B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556E5D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1BC2E6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B4D7306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應用化學系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54270D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00EFC2C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090FD12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ED80AA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11E931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CFC808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4FA39813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6D5322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BF1B9C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3706581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食品營養學系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9F2BC6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032EAF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1C6D42B4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6A4AA9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6321DD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BB025B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6EBE7873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20DEC6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B3289D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CDF3BA6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化粧品科學系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7B0025D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FB8C7C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ED5F8E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1B9E82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40B989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4BEA189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5FD05119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C1FCFF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B78DCE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6BFD5B9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資料科學暨大數據分析與應用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7876F67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06D93DE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572842F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E9D261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DCA201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E3DB18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5549F507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5C409B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5CB699CF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管理學院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64378798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企業管理學系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159B38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94A003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8,214</w:t>
            </w:r>
          </w:p>
        </w:tc>
        <w:tc>
          <w:tcPr>
            <w:tcW w:w="909" w:type="dxa"/>
            <w:vMerge w:val="restart"/>
            <w:vAlign w:val="center"/>
          </w:tcPr>
          <w:p w14:paraId="16F614B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45,496</w:t>
            </w:r>
          </w:p>
        </w:tc>
        <w:tc>
          <w:tcPr>
            <w:tcW w:w="1047" w:type="dxa"/>
            <w:vMerge/>
          </w:tcPr>
          <w:p w14:paraId="7985A42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6F7F0D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40DF659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6FC36458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149E1D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A69B5D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471F6E9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國際企業學系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31A218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5C84626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5DBFCBA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1F4B56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3DF6A2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CF78C0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5F6E1A94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5ED7D9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2F7691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88848EA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會計學系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F6208A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2EF2F21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93E4D2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621864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F2896A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32938A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7115B2A7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DFE926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A438D2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C8BD8AF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觀光事業學系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C04632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0F5D98A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14B525D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47887C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EFE011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17C856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3FE66DB9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873976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583D8B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E1E4C03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財務金融學系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0B56CCE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1BFFB48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BBC72A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7868C6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FC5970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A3EA25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24604610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60C19B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194259B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2178A716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資訊管理學系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CAEB62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39,004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58EFB1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12,870</w:t>
            </w:r>
          </w:p>
        </w:tc>
        <w:tc>
          <w:tcPr>
            <w:tcW w:w="909" w:type="dxa"/>
            <w:vMerge w:val="restart"/>
            <w:vAlign w:val="center"/>
          </w:tcPr>
          <w:p w14:paraId="1943840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51,874</w:t>
            </w:r>
          </w:p>
        </w:tc>
        <w:tc>
          <w:tcPr>
            <w:tcW w:w="1047" w:type="dxa"/>
            <w:vMerge/>
          </w:tcPr>
          <w:p w14:paraId="4E2D2F9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687003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420AB8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062B5B98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C6C915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C10223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1FDD553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1EDAB3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75CE438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050291F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EA6F32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5CBA02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FCC92E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25F50B7A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8657CE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874B97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5854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資訊傳播工程學系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578698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7763AA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DB54993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ED4609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48B93E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9B593D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0292A264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4C60A8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7C8EDA9F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5F017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國際資訊學士學位學程</w:t>
            </w:r>
          </w:p>
        </w:tc>
        <w:tc>
          <w:tcPr>
            <w:tcW w:w="9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B84C3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51AE9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  <w:vAlign w:val="center"/>
          </w:tcPr>
          <w:p w14:paraId="01A4401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53C36C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20F655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3B06EA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541F6577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E6C8B0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351D737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國際學院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45E28ADF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4406">
              <w:rPr>
                <w:rFonts w:ascii="標楷體" w:eastAsia="標楷體" w:hAnsi="標楷體" w:hint="eastAsia"/>
                <w:sz w:val="20"/>
                <w:szCs w:val="20"/>
              </w:rPr>
              <w:t>寰宇外語教育學士學位學程</w:t>
            </w:r>
          </w:p>
        </w:tc>
        <w:tc>
          <w:tcPr>
            <w:tcW w:w="905" w:type="dxa"/>
            <w:gridSpan w:val="2"/>
            <w:vAlign w:val="center"/>
          </w:tcPr>
          <w:p w14:paraId="1EF6582B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65B3">
              <w:rPr>
                <w:rFonts w:ascii="標楷體" w:eastAsia="標楷體" w:hAnsi="標楷體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Align w:val="center"/>
          </w:tcPr>
          <w:p w14:paraId="6BA12436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65B3">
              <w:rPr>
                <w:rFonts w:ascii="標楷體" w:eastAsia="標楷體" w:hAnsi="標楷體"/>
                <w:sz w:val="20"/>
                <w:szCs w:val="20"/>
              </w:rPr>
              <w:t>7,529</w:t>
            </w:r>
          </w:p>
        </w:tc>
        <w:tc>
          <w:tcPr>
            <w:tcW w:w="909" w:type="dxa"/>
            <w:vAlign w:val="center"/>
          </w:tcPr>
          <w:p w14:paraId="1FF72D78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65B3">
              <w:rPr>
                <w:rFonts w:ascii="標楷體" w:eastAsia="標楷體" w:hAnsi="標楷體"/>
                <w:sz w:val="20"/>
                <w:szCs w:val="20"/>
              </w:rPr>
              <w:t>44,811</w:t>
            </w:r>
          </w:p>
        </w:tc>
        <w:tc>
          <w:tcPr>
            <w:tcW w:w="1047" w:type="dxa"/>
            <w:vMerge/>
            <w:vAlign w:val="center"/>
          </w:tcPr>
          <w:p w14:paraId="6898263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2FFDF83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D28750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6A95B3DC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38455B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6D9B61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92A3019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寰宇管理學士學位學程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283EFF9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3A99E279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8,214</w:t>
            </w:r>
          </w:p>
        </w:tc>
        <w:tc>
          <w:tcPr>
            <w:tcW w:w="909" w:type="dxa"/>
            <w:vMerge w:val="restart"/>
            <w:vAlign w:val="center"/>
          </w:tcPr>
          <w:p w14:paraId="3C920C95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45,496</w:t>
            </w:r>
          </w:p>
        </w:tc>
        <w:tc>
          <w:tcPr>
            <w:tcW w:w="1047" w:type="dxa"/>
            <w:vMerge/>
            <w:vAlign w:val="center"/>
          </w:tcPr>
          <w:p w14:paraId="49F974B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01FE658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7887FA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3A5B11C8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C21E46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B430E7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68ED209" w14:textId="77777777" w:rsidR="005A5267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國際生大一博雅教育學士學位學程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501C5ED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B6F211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155580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621EFB4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599BB55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45892B9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34E1D555" w14:textId="77777777" w:rsidTr="005A5267">
        <w:trPr>
          <w:trHeight w:val="170"/>
        </w:trPr>
        <w:tc>
          <w:tcPr>
            <w:tcW w:w="69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2C60723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碩  、  博 士 班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  <w:vAlign w:val="center"/>
          </w:tcPr>
          <w:p w14:paraId="120CAF9F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外語學院</w:t>
            </w:r>
          </w:p>
        </w:tc>
        <w:tc>
          <w:tcPr>
            <w:tcW w:w="34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BA1B71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英國語文學系研究所</w:t>
            </w:r>
          </w:p>
        </w:tc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DBB65C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193BCE0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7,529</w:t>
            </w:r>
          </w:p>
        </w:tc>
        <w:tc>
          <w:tcPr>
            <w:tcW w:w="909" w:type="dxa"/>
            <w:vMerge w:val="restart"/>
            <w:tcBorders>
              <w:top w:val="double" w:sz="4" w:space="0" w:color="auto"/>
            </w:tcBorders>
            <w:vAlign w:val="center"/>
          </w:tcPr>
          <w:p w14:paraId="265B6A1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44,811</w:t>
            </w: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</w:tcPr>
          <w:p w14:paraId="1C029B4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14:paraId="2B0BA3DF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1,500元</w:t>
            </w:r>
          </w:p>
        </w:tc>
        <w:tc>
          <w:tcPr>
            <w:tcW w:w="4422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789A7AE0" w14:textId="77777777" w:rsidR="005A5267" w:rsidRPr="00117B38" w:rsidRDefault="005A5267" w:rsidP="005A526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968CD8C" w14:textId="77777777" w:rsidR="005A5267" w:rsidRPr="00B86325" w:rsidRDefault="005A5267" w:rsidP="005A5267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生態人文學系及大眾傳播學系收費比照理學院標準。</w:t>
            </w:r>
          </w:p>
          <w:p w14:paraId="24A25C89" w14:textId="77777777" w:rsidR="005A5267" w:rsidRPr="00B86325" w:rsidRDefault="005A5267" w:rsidP="005A5267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研究所碩、博士班（不含在職專班），延修生註冊費收費標準：</w:t>
            </w:r>
          </w:p>
          <w:p w14:paraId="03C4C419" w14:textId="77777777" w:rsidR="005A5267" w:rsidRPr="00F13CB5" w:rsidRDefault="005A5267" w:rsidP="005A5267">
            <w:pPr>
              <w:ind w:leftChars="150" w:left="860" w:hangingChars="250" w:hanging="5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（1）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修習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學分以上者</w:t>
            </w:r>
            <w:r w:rsidRPr="00185233">
              <w:rPr>
                <w:rFonts w:ascii="標楷體" w:eastAsia="標楷體" w:hAnsi="標楷體" w:hint="eastAsia"/>
                <w:sz w:val="20"/>
                <w:szCs w:val="20"/>
              </w:rPr>
              <w:t>（含10學分）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，收取全額學雜費。</w:t>
            </w:r>
          </w:p>
          <w:p w14:paraId="2EA39BC5" w14:textId="77777777" w:rsidR="005A5267" w:rsidRDefault="005A5267" w:rsidP="005A5267">
            <w:pPr>
              <w:ind w:leftChars="145" w:left="848" w:hangingChars="250" w:hanging="5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（2）</w:t>
            </w:r>
            <w:r w:rsidRPr="009D59DD">
              <w:rPr>
                <w:rFonts w:ascii="標楷體" w:eastAsia="標楷體" w:hAnsi="標楷體" w:hint="eastAsia"/>
                <w:sz w:val="20"/>
                <w:szCs w:val="20"/>
              </w:rPr>
              <w:t>修習9學分以下者（含9學分），收取學分費及雜費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559BA03E" w14:textId="77777777" w:rsidR="005A5267" w:rsidRPr="00C40340" w:rsidRDefault="005A5267" w:rsidP="005A5267">
            <w:pPr>
              <w:ind w:leftChars="355" w:left="8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雜費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4,500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  <w:p w14:paraId="4E5F55E5" w14:textId="77777777" w:rsidR="005A5267" w:rsidRDefault="005A5267" w:rsidP="005A5267">
            <w:pPr>
              <w:ind w:leftChars="355" w:left="8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學分費依修習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學制學分收費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3A6F1732" w14:textId="77777777" w:rsidR="005A5267" w:rsidRDefault="005A5267" w:rsidP="005A5267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日間學制-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每學分1,500元</w:t>
            </w:r>
          </w:p>
          <w:p w14:paraId="52D9AD4F" w14:textId="77777777" w:rsidR="005A5267" w:rsidRDefault="005A5267" w:rsidP="005A5267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碩士在職專班-每學分5,075元</w:t>
            </w:r>
          </w:p>
          <w:p w14:paraId="03DA88DE" w14:textId="77777777" w:rsidR="005A5267" w:rsidRDefault="005A5267" w:rsidP="005A5267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管理碩士在職專班 ：</w:t>
            </w:r>
          </w:p>
          <w:p w14:paraId="71C165F7" w14:textId="77777777" w:rsidR="005A5267" w:rsidRDefault="005A5267" w:rsidP="005A5267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FE0FD" wp14:editId="016748B1">
                      <wp:simplePos x="0" y="0"/>
                      <wp:positionH relativeFrom="column">
                        <wp:posOffset>807123</wp:posOffset>
                      </wp:positionH>
                      <wp:positionV relativeFrom="paragraph">
                        <wp:posOffset>84939</wp:posOffset>
                      </wp:positionV>
                      <wp:extent cx="45719" cy="266132"/>
                      <wp:effectExtent l="0" t="0" r="12065" b="19685"/>
                      <wp:wrapNone/>
                      <wp:docPr id="2" name="左大括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66132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2B30F4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弧 2" o:spid="_x0000_s1026" type="#_x0000_t87" style="position:absolute;margin-left:63.55pt;margin-top:6.7pt;width:3.6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" adj="309" strokecolor="#4a7ebb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領導管理組-每學分6,800元</w:t>
            </w:r>
          </w:p>
          <w:p w14:paraId="2371B336" w14:textId="77777777" w:rsidR="005A5267" w:rsidRDefault="005A5267" w:rsidP="005A5267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教管管理組-每學分6,000元</w:t>
            </w:r>
          </w:p>
          <w:p w14:paraId="5BF4E978" w14:textId="77777777" w:rsidR="005A5267" w:rsidRDefault="005A5267" w:rsidP="005A5267">
            <w:pPr>
              <w:ind w:leftChars="355" w:left="1052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3"/>
            </w:r>
            <w:r w:rsidRPr="00783A74">
              <w:rPr>
                <w:rFonts w:ascii="標楷體" w:eastAsia="標楷體" w:hAnsi="標楷體" w:hint="eastAsia"/>
                <w:sz w:val="20"/>
                <w:szCs w:val="20"/>
              </w:rPr>
              <w:t>實驗（實習）課程，依其開課時數計收學分費。</w:t>
            </w:r>
          </w:p>
          <w:p w14:paraId="5DAD8C0A" w14:textId="77777777" w:rsidR="005A5267" w:rsidRPr="0034595B" w:rsidRDefault="005A5267" w:rsidP="005A526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4595B">
              <w:rPr>
                <w:rFonts w:ascii="標楷體" w:eastAsia="標楷體" w:hAnsi="標楷體" w:hint="eastAsia"/>
                <w:sz w:val="20"/>
                <w:szCs w:val="20"/>
              </w:rPr>
              <w:t>未繳交全額學雜費之學生，修習0學分課程者，依其課程時數計收學分費。</w:t>
            </w:r>
          </w:p>
          <w:p w14:paraId="65E2479A" w14:textId="77777777" w:rsidR="005A5267" w:rsidRPr="00E71BA6" w:rsidRDefault="005A5267" w:rsidP="005A526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71BA6">
              <w:rPr>
                <w:rFonts w:ascii="標楷體" w:eastAsia="標楷體" w:hAnsi="標楷體" w:hint="eastAsia"/>
                <w:sz w:val="20"/>
                <w:szCs w:val="20"/>
              </w:rPr>
              <w:t>其他收費及住宿費收費標準請參酌附表。</w:t>
            </w:r>
          </w:p>
        </w:tc>
      </w:tr>
      <w:tr w:rsidR="005A5267" w:rsidRPr="00B86325" w14:paraId="13FAF81A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6C1F76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6A3DA00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9313CC7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西班牙語文學系研究所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50F5916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77D7367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16505EB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44EB8C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B12538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91C0BB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10613A67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E0CB7E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68F7736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8122A00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日本語文學系研究所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BE2331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5FCDF0C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A9A3DB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A3F276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3D810B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305CB9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5542FFAA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D0A384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0C1D780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人文社會學院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61933B33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中國文學系研究所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6853015F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53687E4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7,529</w:t>
            </w:r>
          </w:p>
        </w:tc>
        <w:tc>
          <w:tcPr>
            <w:tcW w:w="909" w:type="dxa"/>
            <w:vMerge w:val="restart"/>
            <w:vAlign w:val="center"/>
          </w:tcPr>
          <w:p w14:paraId="6AC1C27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44,811</w:t>
            </w:r>
          </w:p>
        </w:tc>
        <w:tc>
          <w:tcPr>
            <w:tcW w:w="1047" w:type="dxa"/>
            <w:vMerge/>
          </w:tcPr>
          <w:p w14:paraId="264EF49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E0989F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EFE850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6EB26185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657029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30B089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9544E82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社會工作與兒童少年福利學系研究所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254B50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6B1CBA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DDE6DA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92285E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C77B2A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470D924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0AF645D6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C542B7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4137F4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0B063F27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台灣文學系研究所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09B180C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79A6225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57F56F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1381DF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0E27DA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BFB18E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53E46603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4E1CAE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531E78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68CA15A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法律學系研究所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C16DC14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5405B1B3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97EEFF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5C91C6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F5308C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F83F1E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1A34E7DC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C2A704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322694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A2D8AA7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教育研究所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02D1BE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7D94920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7B4302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6A9096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DD9E90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BCE08D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2B23355B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AAFA3A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F2661D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E8427AF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犯罪防治碩士學位學程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6EF32F5A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1B03">
              <w:rPr>
                <w:rFonts w:ascii="標楷體" w:eastAsia="標楷體" w:hAnsi="標楷體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026C742E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1B03">
              <w:rPr>
                <w:rFonts w:ascii="標楷體" w:eastAsia="標楷體" w:hAnsi="標楷體"/>
                <w:sz w:val="20"/>
                <w:szCs w:val="20"/>
              </w:rPr>
              <w:t>7,529</w:t>
            </w:r>
          </w:p>
        </w:tc>
        <w:tc>
          <w:tcPr>
            <w:tcW w:w="909" w:type="dxa"/>
            <w:vMerge w:val="restart"/>
            <w:vAlign w:val="center"/>
          </w:tcPr>
          <w:p w14:paraId="15B1AC28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1B03">
              <w:rPr>
                <w:rFonts w:ascii="標楷體" w:eastAsia="標楷體" w:hAnsi="標楷體"/>
                <w:sz w:val="20"/>
                <w:szCs w:val="20"/>
              </w:rPr>
              <w:t>44,811</w:t>
            </w:r>
          </w:p>
        </w:tc>
        <w:tc>
          <w:tcPr>
            <w:tcW w:w="1047" w:type="dxa"/>
            <w:vMerge/>
          </w:tcPr>
          <w:p w14:paraId="5C262AC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F4450F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AE2D57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3BCE1D40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0C2ADB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78F0E2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1F1C14" w14:textId="77777777" w:rsidR="005A5267" w:rsidRPr="00A21B03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社會企業與文化創意碩士學位學程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028500C3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37AF5F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5F3B806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8BA586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FDD03A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CE156D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19101CD9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D44E63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741584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546FB" w14:textId="77777777" w:rsidR="005A5267" w:rsidRPr="00F916E0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原住民族文化碩士學位學程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6E0F030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1E6B3596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11F36E4C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2DB12E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9720C9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759549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186C18C9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A2F767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29DF9D13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99BB72" w14:textId="77777777" w:rsidR="005A5267" w:rsidRPr="00F916E0" w:rsidRDefault="005A5267" w:rsidP="005A526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916E0">
              <w:rPr>
                <w:rFonts w:ascii="標楷體" w:eastAsia="標楷體" w:hAnsi="標楷體" w:hint="eastAsia"/>
                <w:sz w:val="18"/>
                <w:szCs w:val="18"/>
              </w:rPr>
              <w:t>原住民族健康與社會福利博士學位學程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5EB8BA36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FCC937E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16432C82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A0F21B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18D1C9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D8E555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778361E4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5FFA36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B2B50DF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CA614B" w14:textId="77777777" w:rsidR="005A5267" w:rsidRPr="00A21B03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生態人文學系研究所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7A032B6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39,004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66A4C7E3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12,870</w:t>
            </w:r>
          </w:p>
        </w:tc>
        <w:tc>
          <w:tcPr>
            <w:tcW w:w="909" w:type="dxa"/>
            <w:vMerge w:val="restart"/>
            <w:vAlign w:val="center"/>
          </w:tcPr>
          <w:p w14:paraId="5A95359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51,874</w:t>
            </w:r>
          </w:p>
        </w:tc>
        <w:tc>
          <w:tcPr>
            <w:tcW w:w="1047" w:type="dxa"/>
            <w:vMerge/>
          </w:tcPr>
          <w:p w14:paraId="2935D1C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0BE673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3895B6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2001ECE5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64F56F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2CC76A24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FB3F4" w14:textId="77777777" w:rsidR="005A5267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大眾傳播學系研究所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1BE77F6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1B0FF56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E4544F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2743A9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FF93BF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77DCBD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6A9276F0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4E9D55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19AA8E1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理  學  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3F1A3BF5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財務工程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6C7B0EE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39,004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7F7992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12,870</w:t>
            </w:r>
          </w:p>
        </w:tc>
        <w:tc>
          <w:tcPr>
            <w:tcW w:w="909" w:type="dxa"/>
            <w:vMerge w:val="restart"/>
            <w:vAlign w:val="center"/>
          </w:tcPr>
          <w:p w14:paraId="00BB099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51,874</w:t>
            </w:r>
          </w:p>
        </w:tc>
        <w:tc>
          <w:tcPr>
            <w:tcW w:w="1047" w:type="dxa"/>
            <w:vMerge/>
          </w:tcPr>
          <w:p w14:paraId="226AD37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73E991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78453E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1831013E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FE9C8B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6C664D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41804DE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應用化學系研究所(碩士、博士)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87F944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116893F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401C764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34B44E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99F629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296A47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7DFB832B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B09530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FC42E6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44342777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食品營養學系研究所(碩士、博士)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1FDACD1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27FB6C9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3817FE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A155AD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04C0AA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040B8B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6A8EEBBF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4E4137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2CCB860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6E1DDE4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化粧品科學系研究所(碩士、博士)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720A2667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0A702E9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0CB7089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4D0ED6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E3182B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C711DB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2BF844FD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7F6E38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2584073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51599E7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國際碩士產業學程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8BE135A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EF934C4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696A319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9FC9D4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B2BAF6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5F5A64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19B9CE3F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E7B5FE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0E1BBB8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管理學院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58F6C964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企業管理學系研究所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0E98F1E0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1C83CB1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8,214</w:t>
            </w:r>
          </w:p>
        </w:tc>
        <w:tc>
          <w:tcPr>
            <w:tcW w:w="909" w:type="dxa"/>
            <w:vMerge w:val="restart"/>
            <w:vAlign w:val="center"/>
          </w:tcPr>
          <w:p w14:paraId="0713B583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45,496</w:t>
            </w:r>
          </w:p>
        </w:tc>
        <w:tc>
          <w:tcPr>
            <w:tcW w:w="1047" w:type="dxa"/>
            <w:vMerge/>
          </w:tcPr>
          <w:p w14:paraId="1A2708E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68C729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515A07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6AE27C27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82A18A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1FFDF3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022E4B8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國際企業學系研究所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5AD5956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564900B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9AC9F4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E6849B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1E14EF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B9F573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0BB93A35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DC1CF7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F40E64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7CE96F8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B8280E3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897414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6DB13A0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30D1A6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8BBC4C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679DA5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7B1DFC9F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BFAC27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E04414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444A0588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觀光事業學系研究所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6C31516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50CCF4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7797C7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AA7A8C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D01ECA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DE1664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442D55D1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871549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EC66C2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D2F414C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財務金融學系研究所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78E8DE7E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18AC787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B964E44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04542C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C20598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4016C26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26AD61CD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A420FB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360A7D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E136880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創新與創業管理碩士學位學程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99CD356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0064661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6ADE7D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8A2CD6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8AF1BE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0CD150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4BC754EF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48DB34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2B23F21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1D0BAF95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資訊管理學系研究所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645B9C53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39,004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9891B0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12,870</w:t>
            </w:r>
          </w:p>
        </w:tc>
        <w:tc>
          <w:tcPr>
            <w:tcW w:w="909" w:type="dxa"/>
            <w:vMerge w:val="restart"/>
            <w:vAlign w:val="center"/>
          </w:tcPr>
          <w:p w14:paraId="0BDDE31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51,874</w:t>
            </w:r>
          </w:p>
        </w:tc>
        <w:tc>
          <w:tcPr>
            <w:tcW w:w="1047" w:type="dxa"/>
            <w:vMerge/>
          </w:tcPr>
          <w:p w14:paraId="5A5C8D4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BA53DB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D3DED5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0C72A7ED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9123A5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B556D4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74D394B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資訊工程學系研究所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189BD48E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2D360B0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0D52C5C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B7ACEF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161D75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18F95C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38E6EDB7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5A0E96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2926874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19D58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資訊傳播工程學系研究所</w:t>
            </w:r>
          </w:p>
        </w:tc>
        <w:tc>
          <w:tcPr>
            <w:tcW w:w="9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9E02ED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2E2FC4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14:paraId="68F5739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B5FE6A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920987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285FA7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14:paraId="47C83757" w14:textId="77777777" w:rsidTr="005A52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3A65B1" w14:textId="77777777" w:rsidR="005A5267" w:rsidRDefault="005A5267" w:rsidP="005A5267"/>
        </w:tc>
        <w:tc>
          <w:tcPr>
            <w:tcW w:w="727" w:type="dxa"/>
            <w:tcBorders>
              <w:bottom w:val="single" w:sz="12" w:space="0" w:color="auto"/>
            </w:tcBorders>
            <w:vAlign w:val="center"/>
          </w:tcPr>
          <w:p w14:paraId="715BF377" w14:textId="77777777" w:rsidR="005A5267" w:rsidRPr="00DB65B3" w:rsidRDefault="005A5267" w:rsidP="005A52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65B3">
              <w:rPr>
                <w:rFonts w:ascii="標楷體" w:eastAsia="標楷體" w:hAnsi="標楷體" w:hint="eastAsia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B65B3">
              <w:rPr>
                <w:rFonts w:ascii="標楷體" w:eastAsia="標楷體" w:hAnsi="標楷體" w:hint="eastAsia"/>
                <w:sz w:val="20"/>
                <w:szCs w:val="20"/>
              </w:rPr>
              <w:t>學院</w:t>
            </w:r>
          </w:p>
        </w:tc>
        <w:tc>
          <w:tcPr>
            <w:tcW w:w="3494" w:type="dxa"/>
            <w:gridSpan w:val="2"/>
            <w:tcBorders>
              <w:bottom w:val="single" w:sz="12" w:space="0" w:color="auto"/>
            </w:tcBorders>
            <w:vAlign w:val="center"/>
          </w:tcPr>
          <w:p w14:paraId="6F9816F6" w14:textId="77777777" w:rsidR="005A5267" w:rsidRPr="006C4B65" w:rsidRDefault="005A5267" w:rsidP="005A5267">
            <w:pPr>
              <w:ind w:firstLineChars="50" w:firstLine="1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寰宇管理碩士學位學程</w:t>
            </w:r>
          </w:p>
        </w:tc>
        <w:tc>
          <w:tcPr>
            <w:tcW w:w="899" w:type="dxa"/>
            <w:tcBorders>
              <w:bottom w:val="single" w:sz="12" w:space="0" w:color="auto"/>
            </w:tcBorders>
            <w:vAlign w:val="center"/>
          </w:tcPr>
          <w:p w14:paraId="38B5C996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65B3">
              <w:rPr>
                <w:rFonts w:ascii="標楷體" w:eastAsia="標楷體" w:hAnsi="標楷體"/>
                <w:sz w:val="20"/>
                <w:szCs w:val="20"/>
              </w:rPr>
              <w:t>37,282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14:paraId="310360D3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65B3">
              <w:rPr>
                <w:rFonts w:ascii="標楷體" w:eastAsia="標楷體" w:hAnsi="標楷體"/>
                <w:sz w:val="20"/>
                <w:szCs w:val="20"/>
              </w:rPr>
              <w:t>8,214</w:t>
            </w:r>
          </w:p>
        </w:tc>
        <w:tc>
          <w:tcPr>
            <w:tcW w:w="916" w:type="dxa"/>
            <w:gridSpan w:val="2"/>
            <w:tcBorders>
              <w:bottom w:val="single" w:sz="12" w:space="0" w:color="auto"/>
            </w:tcBorders>
            <w:vAlign w:val="center"/>
          </w:tcPr>
          <w:p w14:paraId="69A6569E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65B3">
              <w:rPr>
                <w:rFonts w:ascii="標楷體" w:eastAsia="標楷體" w:hAnsi="標楷體"/>
                <w:sz w:val="20"/>
                <w:szCs w:val="20"/>
              </w:rPr>
              <w:t>45,496</w:t>
            </w:r>
          </w:p>
        </w:tc>
        <w:tc>
          <w:tcPr>
            <w:tcW w:w="1047" w:type="dxa"/>
            <w:vMerge/>
            <w:tcBorders>
              <w:bottom w:val="single" w:sz="12" w:space="0" w:color="auto"/>
            </w:tcBorders>
          </w:tcPr>
          <w:p w14:paraId="2D55CEAE" w14:textId="77777777" w:rsidR="005A5267" w:rsidRDefault="005A5267" w:rsidP="005A5267"/>
        </w:tc>
        <w:tc>
          <w:tcPr>
            <w:tcW w:w="1047" w:type="dxa"/>
            <w:vMerge/>
            <w:tcBorders>
              <w:bottom w:val="single" w:sz="12" w:space="0" w:color="auto"/>
            </w:tcBorders>
          </w:tcPr>
          <w:p w14:paraId="4FE6B689" w14:textId="77777777" w:rsidR="005A5267" w:rsidRDefault="005A5267" w:rsidP="005A5267"/>
        </w:tc>
        <w:tc>
          <w:tcPr>
            <w:tcW w:w="44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0F590FD" w14:textId="77777777" w:rsidR="005A5267" w:rsidRDefault="005A5267" w:rsidP="005A5267"/>
        </w:tc>
      </w:tr>
    </w:tbl>
    <w:p w14:paraId="77563F62" w14:textId="04463541" w:rsidR="00941ADF" w:rsidRPr="006F49A5" w:rsidRDefault="00B86325" w:rsidP="00726AEC">
      <w:pPr>
        <w:jc w:val="center"/>
        <w:rPr>
          <w:rFonts w:ascii="標楷體" w:eastAsia="標楷體" w:hAnsi="標楷體"/>
          <w:b/>
        </w:rPr>
      </w:pPr>
      <w:r w:rsidRPr="00FF76C7">
        <w:rPr>
          <w:rFonts w:ascii="標楷體" w:eastAsia="標楷體" w:hAnsi="標楷體" w:hint="eastAsia"/>
          <w:b/>
        </w:rPr>
        <w:t>靜宜大學</w:t>
      </w:r>
      <w:r w:rsidR="00C87111" w:rsidRPr="00FF76C7">
        <w:rPr>
          <w:rFonts w:ascii="標楷體" w:eastAsia="標楷體" w:hAnsi="標楷體" w:hint="eastAsia"/>
          <w:b/>
          <w:u w:val="single"/>
        </w:rPr>
        <w:t>11</w:t>
      </w:r>
      <w:r w:rsidR="00EC3050">
        <w:rPr>
          <w:rFonts w:ascii="標楷體" w:eastAsia="標楷體" w:hAnsi="標楷體" w:hint="eastAsia"/>
          <w:b/>
          <w:u w:val="single"/>
        </w:rPr>
        <w:t>3</w:t>
      </w:r>
      <w:r w:rsidRPr="00584502">
        <w:rPr>
          <w:rFonts w:ascii="標楷體" w:eastAsia="標楷體" w:hAnsi="標楷體" w:hint="eastAsia"/>
          <w:b/>
        </w:rPr>
        <w:t>學年度</w:t>
      </w:r>
      <w:r w:rsidR="00E75999" w:rsidRPr="00584502">
        <w:rPr>
          <w:rFonts w:ascii="標楷體" w:eastAsia="標楷體" w:hAnsi="標楷體" w:hint="eastAsia"/>
          <w:b/>
          <w:u w:val="single"/>
        </w:rPr>
        <w:t>日間學制</w:t>
      </w:r>
      <w:r w:rsidR="00726AEC" w:rsidRPr="00FF76C7">
        <w:rPr>
          <w:rFonts w:ascii="標楷體" w:eastAsia="標楷體" w:hAnsi="標楷體" w:hint="eastAsia"/>
          <w:b/>
        </w:rPr>
        <w:t>學雜費收費標準</w:t>
      </w:r>
      <w:r w:rsidR="006F49A5">
        <w:rPr>
          <w:rFonts w:ascii="標楷體" w:eastAsia="標楷體" w:hAnsi="標楷體" w:hint="eastAsia"/>
          <w:b/>
        </w:rPr>
        <w:t>(每學期)</w:t>
      </w:r>
    </w:p>
    <w:p w14:paraId="3580C59C" w14:textId="77777777" w:rsidR="000B2AB7" w:rsidRDefault="000B2AB7"/>
    <w:p w14:paraId="2829C1C6" w14:textId="77777777" w:rsidR="00300720" w:rsidRPr="00F84E0E" w:rsidRDefault="00300720" w:rsidP="0030072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 xml:space="preserve">附 表 </w:t>
      </w:r>
    </w:p>
    <w:p w14:paraId="64FB8312" w14:textId="29655247" w:rsidR="00300720" w:rsidRPr="0034595B" w:rsidRDefault="00300720" w:rsidP="0034595B">
      <w:pPr>
        <w:ind w:firstLineChars="500" w:firstLine="1301"/>
        <w:rPr>
          <w:rFonts w:ascii="標楷體" w:eastAsia="標楷體" w:hAnsi="標楷體"/>
          <w:b/>
          <w:sz w:val="26"/>
          <w:szCs w:val="26"/>
          <w:u w:val="single"/>
        </w:rPr>
      </w:pPr>
      <w:r w:rsidRPr="00FF76C7">
        <w:rPr>
          <w:rFonts w:ascii="標楷體" w:eastAsia="標楷體" w:hAnsi="標楷體" w:hint="eastAsia"/>
          <w:b/>
          <w:sz w:val="26"/>
          <w:szCs w:val="26"/>
        </w:rPr>
        <w:t>靜宜大學</w:t>
      </w:r>
      <w:r w:rsidR="00C87111" w:rsidRPr="00FF76C7">
        <w:rPr>
          <w:rFonts w:ascii="標楷體" w:eastAsia="標楷體" w:hAnsi="標楷體" w:hint="eastAsia"/>
          <w:b/>
          <w:sz w:val="26"/>
          <w:szCs w:val="26"/>
          <w:u w:val="single"/>
        </w:rPr>
        <w:t>11</w:t>
      </w:r>
      <w:r w:rsidR="00C04DC1">
        <w:rPr>
          <w:rFonts w:ascii="標楷體" w:eastAsia="標楷體" w:hAnsi="標楷體"/>
          <w:b/>
          <w:sz w:val="26"/>
          <w:szCs w:val="26"/>
          <w:u w:val="single"/>
        </w:rPr>
        <w:t>3</w:t>
      </w:r>
      <w:r w:rsidRPr="00FF76C7">
        <w:rPr>
          <w:rFonts w:ascii="標楷體" w:eastAsia="標楷體" w:hAnsi="標楷體" w:hint="eastAsia"/>
          <w:b/>
          <w:sz w:val="26"/>
          <w:szCs w:val="26"/>
          <w:u w:val="single"/>
        </w:rPr>
        <w:t>學年度</w:t>
      </w:r>
      <w:r w:rsidRPr="00FF76C7">
        <w:rPr>
          <w:rFonts w:ascii="標楷體" w:eastAsia="標楷體" w:hAnsi="標楷體" w:hint="eastAsia"/>
          <w:b/>
          <w:sz w:val="26"/>
          <w:szCs w:val="26"/>
        </w:rPr>
        <w:t>其他雜費收費標準</w:t>
      </w:r>
      <w:r w:rsidR="006671CF" w:rsidRPr="00827BB7">
        <w:rPr>
          <w:rFonts w:ascii="標楷體" w:eastAsia="標楷體" w:hAnsi="標楷體" w:hint="eastAsia"/>
          <w:b/>
          <w:sz w:val="26"/>
          <w:szCs w:val="26"/>
        </w:rPr>
        <w:t>(每學期)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418"/>
        <w:gridCol w:w="5244"/>
      </w:tblGrid>
      <w:tr w:rsidR="00300720" w14:paraId="2BCAA3D5" w14:textId="77777777" w:rsidTr="003F7883">
        <w:trPr>
          <w:trHeight w:val="56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E047F2" w14:textId="77777777" w:rsidR="00300720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34D2CC" w14:textId="77777777" w:rsidR="00300720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項  目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87CBAD" w14:textId="77777777" w:rsidR="00300720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金  額</w:t>
            </w:r>
          </w:p>
        </w:tc>
        <w:tc>
          <w:tcPr>
            <w:tcW w:w="524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9D9786" w14:textId="77777777" w:rsidR="00300720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適用對象</w:t>
            </w:r>
          </w:p>
        </w:tc>
      </w:tr>
      <w:tr w:rsidR="00300720" w14:paraId="508EBB31" w14:textId="77777777" w:rsidTr="003F7883">
        <w:trPr>
          <w:trHeight w:val="567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17FBE60B" w14:textId="77777777" w:rsidR="00300720" w:rsidRPr="0034595B" w:rsidRDefault="00FB4D85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35B4E84C" w14:textId="77777777" w:rsidR="00300720" w:rsidRPr="0034595B" w:rsidRDefault="00E17DBA" w:rsidP="00853E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電腦及網路通訊使用費</w:t>
            </w:r>
          </w:p>
        </w:tc>
        <w:tc>
          <w:tcPr>
            <w:tcW w:w="1418" w:type="dxa"/>
            <w:vAlign w:val="center"/>
          </w:tcPr>
          <w:p w14:paraId="78407D34" w14:textId="77777777" w:rsidR="00300720" w:rsidRPr="0034595B" w:rsidRDefault="00300720" w:rsidP="00FB4D8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＄</w:t>
            </w:r>
            <w:r w:rsidR="00FB4D85">
              <w:rPr>
                <w:rFonts w:ascii="標楷體" w:eastAsia="標楷體" w:hAnsi="標楷體" w:hint="eastAsia"/>
                <w:sz w:val="22"/>
              </w:rPr>
              <w:t>750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14:paraId="5D102CAC" w14:textId="77777777" w:rsidR="00300720" w:rsidRPr="0034595B" w:rsidRDefault="00300720" w:rsidP="00853E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全校學生</w:t>
            </w:r>
          </w:p>
        </w:tc>
      </w:tr>
      <w:tr w:rsidR="00300720" w14:paraId="042D4F4D" w14:textId="77777777" w:rsidTr="003F7883">
        <w:trPr>
          <w:trHeight w:val="567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B0388C" w14:textId="77777777" w:rsidR="006C4B65" w:rsidRPr="0034595B" w:rsidRDefault="00FB4D85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1975FBFF" w14:textId="77777777" w:rsidR="006C4B65" w:rsidRPr="0034595B" w:rsidRDefault="00300720" w:rsidP="00853E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體育設施使用費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E5134C2" w14:textId="77777777" w:rsidR="006C4B65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＄200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61EF7C" w14:textId="77777777" w:rsidR="006C4B65" w:rsidRPr="0034595B" w:rsidRDefault="00300720" w:rsidP="00853E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全校學生</w:t>
            </w:r>
          </w:p>
        </w:tc>
      </w:tr>
    </w:tbl>
    <w:p w14:paraId="5947FC23" w14:textId="77777777" w:rsidR="00300720" w:rsidRDefault="00300720" w:rsidP="00300720">
      <w:pPr>
        <w:rPr>
          <w:rFonts w:ascii="標楷體" w:eastAsia="標楷體" w:hAnsi="標楷體"/>
          <w:szCs w:val="24"/>
        </w:rPr>
      </w:pPr>
    </w:p>
    <w:p w14:paraId="39A0A946" w14:textId="77777777" w:rsidR="000F0E71" w:rsidRDefault="000F0E71" w:rsidP="00300720">
      <w:pPr>
        <w:rPr>
          <w:rFonts w:ascii="標楷體" w:eastAsia="標楷體" w:hAnsi="標楷體"/>
          <w:szCs w:val="24"/>
        </w:rPr>
      </w:pPr>
    </w:p>
    <w:p w14:paraId="638AC51C" w14:textId="66A9F931" w:rsidR="006671CF" w:rsidRPr="0059334A" w:rsidRDefault="00300720" w:rsidP="0034595B">
      <w:pPr>
        <w:ind w:firstLineChars="550" w:firstLine="1431"/>
        <w:rPr>
          <w:rFonts w:ascii="標楷體" w:eastAsia="標楷體" w:hAnsi="標楷體"/>
          <w:b/>
          <w:sz w:val="26"/>
          <w:szCs w:val="26"/>
        </w:rPr>
      </w:pPr>
      <w:r w:rsidRPr="00FF76C7">
        <w:rPr>
          <w:rFonts w:ascii="標楷體" w:eastAsia="標楷體" w:hAnsi="標楷體" w:hint="eastAsia"/>
          <w:b/>
          <w:sz w:val="26"/>
          <w:szCs w:val="26"/>
        </w:rPr>
        <w:t>靜宜大學</w:t>
      </w:r>
      <w:r w:rsidR="00C87111" w:rsidRPr="00FF76C7">
        <w:rPr>
          <w:rFonts w:ascii="標楷體" w:eastAsia="標楷體" w:hAnsi="標楷體" w:hint="eastAsia"/>
          <w:b/>
          <w:sz w:val="26"/>
          <w:szCs w:val="26"/>
          <w:u w:val="single"/>
        </w:rPr>
        <w:t>11</w:t>
      </w:r>
      <w:r w:rsidR="00C04DC1">
        <w:rPr>
          <w:rFonts w:ascii="標楷體" w:eastAsia="標楷體" w:hAnsi="標楷體"/>
          <w:b/>
          <w:sz w:val="26"/>
          <w:szCs w:val="26"/>
          <w:u w:val="single"/>
        </w:rPr>
        <w:t>3</w:t>
      </w:r>
      <w:r w:rsidRPr="00FF76C7">
        <w:rPr>
          <w:rFonts w:ascii="標楷體" w:eastAsia="標楷體" w:hAnsi="標楷體" w:hint="eastAsia"/>
          <w:b/>
          <w:sz w:val="26"/>
          <w:szCs w:val="26"/>
          <w:u w:val="single"/>
        </w:rPr>
        <w:t>學年度</w:t>
      </w:r>
      <w:r w:rsidRPr="00FF76C7">
        <w:rPr>
          <w:rFonts w:ascii="標楷體" w:eastAsia="標楷體" w:hAnsi="標楷體" w:hint="eastAsia"/>
          <w:b/>
          <w:sz w:val="26"/>
          <w:szCs w:val="26"/>
        </w:rPr>
        <w:t>宿舍費收費標準</w:t>
      </w:r>
      <w:r w:rsidR="0059334A">
        <w:rPr>
          <w:rFonts w:ascii="標楷體" w:eastAsia="標楷體" w:hAnsi="標楷體" w:hint="eastAsia"/>
          <w:b/>
          <w:sz w:val="26"/>
          <w:szCs w:val="26"/>
        </w:rPr>
        <w:t>(每學期)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44"/>
        <w:gridCol w:w="5244"/>
      </w:tblGrid>
      <w:tr w:rsidR="00C04DC1" w:rsidRPr="0014067E" w14:paraId="2B092408" w14:textId="77777777" w:rsidTr="00C04DC1">
        <w:trPr>
          <w:trHeight w:val="10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6FAE7" w14:textId="77777777" w:rsidR="00C04DC1" w:rsidRPr="00C04DC1" w:rsidRDefault="00C04DC1" w:rsidP="005B7112">
            <w:pPr>
              <w:jc w:val="center"/>
              <w:rPr>
                <w:rFonts w:eastAsia="標楷體"/>
                <w:szCs w:val="24"/>
              </w:rPr>
            </w:pPr>
            <w:r w:rsidRPr="00C04DC1">
              <w:rPr>
                <w:rFonts w:eastAsia="標楷體"/>
                <w:szCs w:val="24"/>
              </w:rPr>
              <w:t>宿舍名稱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390D1" w14:textId="77777777" w:rsidR="00C04DC1" w:rsidRPr="00C04DC1" w:rsidRDefault="00C04DC1" w:rsidP="005B7112">
            <w:pPr>
              <w:jc w:val="center"/>
              <w:rPr>
                <w:rFonts w:eastAsia="標楷體"/>
                <w:szCs w:val="24"/>
              </w:rPr>
            </w:pPr>
            <w:r w:rsidRPr="00C04DC1">
              <w:rPr>
                <w:rFonts w:eastAsia="標楷體"/>
                <w:szCs w:val="24"/>
              </w:rPr>
              <w:t>宿舍收費標準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8E16C6B" w14:textId="77777777" w:rsidR="00C04DC1" w:rsidRPr="00C04DC1" w:rsidRDefault="00C04DC1" w:rsidP="005B7112">
            <w:pPr>
              <w:jc w:val="center"/>
              <w:rPr>
                <w:rFonts w:eastAsia="標楷體"/>
                <w:szCs w:val="24"/>
              </w:rPr>
            </w:pPr>
            <w:r w:rsidRPr="00C04DC1">
              <w:rPr>
                <w:rFonts w:eastAsia="標楷體"/>
                <w:szCs w:val="24"/>
              </w:rPr>
              <w:t>規</w:t>
            </w:r>
            <w:r w:rsidRPr="00C04DC1">
              <w:rPr>
                <w:rFonts w:eastAsia="標楷體"/>
                <w:szCs w:val="24"/>
              </w:rPr>
              <w:t xml:space="preserve">  </w:t>
            </w:r>
            <w:r w:rsidRPr="00C04DC1">
              <w:rPr>
                <w:rFonts w:eastAsia="標楷體"/>
                <w:szCs w:val="24"/>
              </w:rPr>
              <w:t>格</w:t>
            </w:r>
          </w:p>
        </w:tc>
      </w:tr>
      <w:tr w:rsidR="00C04DC1" w:rsidRPr="0014067E" w14:paraId="67FA32FC" w14:textId="77777777" w:rsidTr="00C04DC1">
        <w:trPr>
          <w:trHeight w:val="567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149C" w14:textId="77777777" w:rsidR="00C04DC1" w:rsidRPr="0014067E" w:rsidRDefault="00C04DC1" w:rsidP="005B7112">
            <w:pPr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思高學苑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438E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6B99DB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冷氣房三人房</w:t>
            </w:r>
          </w:p>
        </w:tc>
      </w:tr>
      <w:tr w:rsidR="00C04DC1" w:rsidRPr="0014067E" w14:paraId="5511D68F" w14:textId="77777777" w:rsidTr="00C04DC1">
        <w:trPr>
          <w:trHeight w:val="567"/>
        </w:trPr>
        <w:tc>
          <w:tcPr>
            <w:tcW w:w="1560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D1E1" w14:textId="77777777" w:rsidR="00C04DC1" w:rsidRPr="0014067E" w:rsidRDefault="00C04DC1" w:rsidP="005B7112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194B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$13,500元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27B32E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冷氣房二人房</w:t>
            </w:r>
          </w:p>
        </w:tc>
      </w:tr>
      <w:tr w:rsidR="00C04DC1" w:rsidRPr="0014067E" w14:paraId="1D85CBE4" w14:textId="77777777" w:rsidTr="00C04DC1">
        <w:trPr>
          <w:trHeight w:val="567"/>
        </w:trPr>
        <w:tc>
          <w:tcPr>
            <w:tcW w:w="1560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06B0" w14:textId="77777777" w:rsidR="00C04DC1" w:rsidRPr="0014067E" w:rsidRDefault="00C04DC1" w:rsidP="005B7112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312A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$14,000元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A86709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冷氣二人套房（</w:t>
            </w:r>
            <w:r w:rsidRPr="0014067E">
              <w:rPr>
                <w:rFonts w:eastAsia="標楷體"/>
                <w:color w:val="000000"/>
                <w:sz w:val="22"/>
              </w:rPr>
              <w:t>1E1</w:t>
            </w:r>
            <w:r w:rsidRPr="0014067E">
              <w:rPr>
                <w:rFonts w:eastAsia="標楷體"/>
                <w:color w:val="000000"/>
                <w:sz w:val="22"/>
              </w:rPr>
              <w:t>、</w:t>
            </w:r>
            <w:r w:rsidRPr="0014067E">
              <w:rPr>
                <w:rFonts w:eastAsia="標楷體"/>
                <w:color w:val="000000"/>
                <w:sz w:val="22"/>
              </w:rPr>
              <w:t>1E2</w:t>
            </w:r>
            <w:r w:rsidRPr="0014067E">
              <w:rPr>
                <w:rFonts w:eastAsia="標楷體"/>
                <w:color w:val="000000"/>
                <w:sz w:val="22"/>
              </w:rPr>
              <w:t>、</w:t>
            </w:r>
            <w:r w:rsidRPr="0014067E">
              <w:rPr>
                <w:rFonts w:eastAsia="標楷體"/>
                <w:color w:val="000000"/>
                <w:sz w:val="22"/>
              </w:rPr>
              <w:t>1E3</w:t>
            </w:r>
            <w:r w:rsidRPr="0014067E">
              <w:rPr>
                <w:rFonts w:eastAsia="標楷體"/>
                <w:color w:val="000000"/>
                <w:sz w:val="22"/>
              </w:rPr>
              <w:t>）</w:t>
            </w:r>
          </w:p>
        </w:tc>
      </w:tr>
      <w:tr w:rsidR="00C04DC1" w:rsidRPr="0014067E" w14:paraId="66355D2A" w14:textId="77777777" w:rsidTr="00C04DC1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BAFA" w14:textId="77777777" w:rsidR="00C04DC1" w:rsidRPr="0014067E" w:rsidRDefault="00C04DC1" w:rsidP="005B7112">
            <w:pPr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希嘉學苑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71D2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874380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冷氣一樓三人房</w:t>
            </w:r>
          </w:p>
        </w:tc>
      </w:tr>
      <w:tr w:rsidR="00C04DC1" w:rsidRPr="0014067E" w14:paraId="6F594343" w14:textId="77777777" w:rsidTr="00C04DC1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0208" w14:textId="77777777" w:rsidR="00C04DC1" w:rsidRPr="0014067E" w:rsidRDefault="00C04DC1" w:rsidP="005B7112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FA6B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558842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男生宿舍冷氣房四人房</w:t>
            </w:r>
          </w:p>
        </w:tc>
      </w:tr>
      <w:tr w:rsidR="00C04DC1" w:rsidRPr="0014067E" w14:paraId="25525DBA" w14:textId="77777777" w:rsidTr="00C04DC1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41C6" w14:textId="77777777" w:rsidR="00C04DC1" w:rsidRPr="0014067E" w:rsidRDefault="00C04DC1" w:rsidP="005B7112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403E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0079ED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冷氣房四人房</w:t>
            </w:r>
          </w:p>
        </w:tc>
      </w:tr>
      <w:tr w:rsidR="00C04DC1" w:rsidRPr="0014067E" w14:paraId="469C37ED" w14:textId="77777777" w:rsidTr="00C04DC1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803C" w14:textId="77777777" w:rsidR="00C04DC1" w:rsidRPr="0014067E" w:rsidRDefault="00C04DC1" w:rsidP="005B7112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777C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$11,000元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209FB8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冷氣房三人房（寢室有樑柱）</w:t>
            </w:r>
          </w:p>
        </w:tc>
      </w:tr>
      <w:tr w:rsidR="00C04DC1" w:rsidRPr="0014067E" w14:paraId="063A2B6C" w14:textId="77777777" w:rsidTr="00C04DC1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5004" w14:textId="77777777" w:rsidR="00C04DC1" w:rsidRPr="0014067E" w:rsidRDefault="00C04DC1" w:rsidP="005B7112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5866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$14,500元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24A77C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冷氣房二人房</w:t>
            </w:r>
          </w:p>
        </w:tc>
      </w:tr>
      <w:tr w:rsidR="00C04DC1" w:rsidRPr="0014067E" w14:paraId="73A891B5" w14:textId="77777777" w:rsidTr="00C04DC1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8CE1" w14:textId="77777777" w:rsidR="00C04DC1" w:rsidRPr="0014067E" w:rsidRDefault="00C04DC1" w:rsidP="005B7112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647B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A50473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冷氣單人房半套（</w:t>
            </w:r>
            <w:r w:rsidRPr="0014067E">
              <w:rPr>
                <w:rFonts w:eastAsia="標楷體"/>
                <w:color w:val="000000"/>
                <w:sz w:val="22"/>
              </w:rPr>
              <w:t>R1419</w:t>
            </w:r>
            <w:r w:rsidRPr="0014067E">
              <w:rPr>
                <w:rFonts w:eastAsia="標楷體"/>
                <w:color w:val="000000"/>
                <w:sz w:val="22"/>
              </w:rPr>
              <w:t>、</w:t>
            </w:r>
            <w:r w:rsidRPr="0014067E">
              <w:rPr>
                <w:rFonts w:eastAsia="標楷體"/>
                <w:color w:val="000000"/>
                <w:sz w:val="22"/>
              </w:rPr>
              <w:t>R1215</w:t>
            </w:r>
            <w:r w:rsidRPr="0014067E">
              <w:rPr>
                <w:rFonts w:eastAsia="標楷體"/>
                <w:color w:val="000000"/>
                <w:sz w:val="22"/>
              </w:rPr>
              <w:t>）</w:t>
            </w:r>
          </w:p>
        </w:tc>
      </w:tr>
      <w:tr w:rsidR="00C04DC1" w:rsidRPr="0014067E" w14:paraId="483477F7" w14:textId="77777777" w:rsidTr="00C04DC1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B61B" w14:textId="77777777" w:rsidR="00C04DC1" w:rsidRPr="0014067E" w:rsidRDefault="00C04DC1" w:rsidP="005B7112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F153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943EA7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單人房套房（</w:t>
            </w:r>
            <w:r w:rsidRPr="0014067E">
              <w:rPr>
                <w:rFonts w:eastAsia="標楷體"/>
                <w:color w:val="000000"/>
                <w:sz w:val="22"/>
              </w:rPr>
              <w:t>R1230</w:t>
            </w:r>
            <w:r w:rsidRPr="0014067E">
              <w:rPr>
                <w:rFonts w:eastAsia="標楷體"/>
                <w:color w:val="000000"/>
                <w:sz w:val="22"/>
              </w:rPr>
              <w:t>）</w:t>
            </w:r>
          </w:p>
        </w:tc>
      </w:tr>
      <w:tr w:rsidR="00C04DC1" w:rsidRPr="0014067E" w14:paraId="5625F706" w14:textId="77777777" w:rsidTr="00C04DC1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EB1CC5" w14:textId="77777777" w:rsidR="00C04DC1" w:rsidRPr="0014067E" w:rsidRDefault="00C04DC1" w:rsidP="005B711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善牧學苑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CB62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95388F" w14:textId="77777777" w:rsidR="00C04DC1" w:rsidRPr="0014067E" w:rsidRDefault="00C04DC1" w:rsidP="005B7112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冷氣房四人房</w:t>
            </w:r>
          </w:p>
          <w:p w14:paraId="2BA78F02" w14:textId="7AF3D0D3" w:rsidR="00C04DC1" w:rsidRPr="0014067E" w:rsidRDefault="00C04DC1" w:rsidP="005B7112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C04DC1" w:rsidRPr="0014067E" w14:paraId="288EBA3E" w14:textId="77777777" w:rsidTr="00C04DC1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827CF8" w14:textId="77777777" w:rsidR="00C04DC1" w:rsidRPr="0014067E" w:rsidRDefault="00C04DC1" w:rsidP="005B7112">
            <w:pPr>
              <w:widowControl/>
              <w:rPr>
                <w:rFonts w:eastAsia="標楷體"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FB95F5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＄18,000元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2803E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冷氣房二人房</w:t>
            </w:r>
          </w:p>
        </w:tc>
      </w:tr>
    </w:tbl>
    <w:p w14:paraId="5B53BC86" w14:textId="77777777" w:rsidR="001F2E98" w:rsidRDefault="001F2E98" w:rsidP="009F4C8D"/>
    <w:sectPr w:rsidR="001F2E98" w:rsidSect="00637C7D">
      <w:pgSz w:w="16839" w:h="23814" w:code="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0F1AD" w14:textId="77777777" w:rsidR="00503241" w:rsidRDefault="00503241" w:rsidP="00673C0B">
      <w:r>
        <w:separator/>
      </w:r>
    </w:p>
  </w:endnote>
  <w:endnote w:type="continuationSeparator" w:id="0">
    <w:p w14:paraId="59C1D531" w14:textId="77777777" w:rsidR="00503241" w:rsidRDefault="00503241" w:rsidP="0067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346CC" w14:textId="77777777" w:rsidR="00503241" w:rsidRDefault="00503241" w:rsidP="00673C0B">
      <w:r>
        <w:separator/>
      </w:r>
    </w:p>
  </w:footnote>
  <w:footnote w:type="continuationSeparator" w:id="0">
    <w:p w14:paraId="08523D7F" w14:textId="77777777" w:rsidR="00503241" w:rsidRDefault="00503241" w:rsidP="0067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30E"/>
    <w:multiLevelType w:val="hybridMultilevel"/>
    <w:tmpl w:val="62108E0C"/>
    <w:lvl w:ilvl="0" w:tplc="529A5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A3564"/>
    <w:multiLevelType w:val="hybridMultilevel"/>
    <w:tmpl w:val="79C4AF98"/>
    <w:lvl w:ilvl="0" w:tplc="F6106202">
      <w:start w:val="1"/>
      <w:numFmt w:val="decimal"/>
      <w:lvlText w:val="（%1）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166A0978"/>
    <w:multiLevelType w:val="hybridMultilevel"/>
    <w:tmpl w:val="C1DA6DFA"/>
    <w:lvl w:ilvl="0" w:tplc="6F2A3B0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6B00F4F"/>
    <w:multiLevelType w:val="hybridMultilevel"/>
    <w:tmpl w:val="0BFAC16A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663388"/>
    <w:multiLevelType w:val="hybridMultilevel"/>
    <w:tmpl w:val="EA2AE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C21B48"/>
    <w:multiLevelType w:val="hybridMultilevel"/>
    <w:tmpl w:val="1F2665C2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750AFD"/>
    <w:multiLevelType w:val="hybridMultilevel"/>
    <w:tmpl w:val="0372679E"/>
    <w:lvl w:ilvl="0" w:tplc="8182F2EC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" w15:restartNumberingAfterBreak="0">
    <w:nsid w:val="2E827ED1"/>
    <w:multiLevelType w:val="hybridMultilevel"/>
    <w:tmpl w:val="80A49A5A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252C20"/>
    <w:multiLevelType w:val="hybridMultilevel"/>
    <w:tmpl w:val="18A6D784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8577D3"/>
    <w:multiLevelType w:val="hybridMultilevel"/>
    <w:tmpl w:val="4AAE68A8"/>
    <w:lvl w:ilvl="0" w:tplc="9DFEC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A04A84"/>
    <w:multiLevelType w:val="hybridMultilevel"/>
    <w:tmpl w:val="013E0906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EE1D40"/>
    <w:multiLevelType w:val="hybridMultilevel"/>
    <w:tmpl w:val="4D2857D6"/>
    <w:lvl w:ilvl="0" w:tplc="5D6200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958532A"/>
    <w:multiLevelType w:val="hybridMultilevel"/>
    <w:tmpl w:val="44B8ACEC"/>
    <w:lvl w:ilvl="0" w:tplc="7DF4935A">
      <w:start w:val="1"/>
      <w:numFmt w:val="decimal"/>
      <w:lvlText w:val="（%1）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FF51002"/>
    <w:multiLevelType w:val="hybridMultilevel"/>
    <w:tmpl w:val="4B0693D6"/>
    <w:lvl w:ilvl="0" w:tplc="8884C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041E25"/>
    <w:multiLevelType w:val="hybridMultilevel"/>
    <w:tmpl w:val="7AAEFAC2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2A3B06">
      <w:start w:val="1"/>
      <w:numFmt w:val="decimal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4B0535"/>
    <w:multiLevelType w:val="hybridMultilevel"/>
    <w:tmpl w:val="D598D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BB2633"/>
    <w:multiLevelType w:val="hybridMultilevel"/>
    <w:tmpl w:val="49444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2"/>
  </w:num>
  <w:num w:numId="10">
    <w:abstractNumId w:val="1"/>
  </w:num>
  <w:num w:numId="11">
    <w:abstractNumId w:val="3"/>
  </w:num>
  <w:num w:numId="12">
    <w:abstractNumId w:val="4"/>
  </w:num>
  <w:num w:numId="13">
    <w:abstractNumId w:val="15"/>
  </w:num>
  <w:num w:numId="14">
    <w:abstractNumId w:val="16"/>
  </w:num>
  <w:num w:numId="15">
    <w:abstractNumId w:val="9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25"/>
    <w:rsid w:val="0000335B"/>
    <w:rsid w:val="00020304"/>
    <w:rsid w:val="00073577"/>
    <w:rsid w:val="00087148"/>
    <w:rsid w:val="000B2AB7"/>
    <w:rsid w:val="000B3DF1"/>
    <w:rsid w:val="000C1863"/>
    <w:rsid w:val="000C2975"/>
    <w:rsid w:val="000E4BD4"/>
    <w:rsid w:val="000E5789"/>
    <w:rsid w:val="000F0E71"/>
    <w:rsid w:val="001159A1"/>
    <w:rsid w:val="001164D4"/>
    <w:rsid w:val="00117B38"/>
    <w:rsid w:val="00125822"/>
    <w:rsid w:val="00133517"/>
    <w:rsid w:val="00145495"/>
    <w:rsid w:val="00160BAD"/>
    <w:rsid w:val="00162AAC"/>
    <w:rsid w:val="00185233"/>
    <w:rsid w:val="001E4F5B"/>
    <w:rsid w:val="001F2E98"/>
    <w:rsid w:val="002105E4"/>
    <w:rsid w:val="00212C4B"/>
    <w:rsid w:val="00215ADD"/>
    <w:rsid w:val="00216FCD"/>
    <w:rsid w:val="00264AE5"/>
    <w:rsid w:val="0026520A"/>
    <w:rsid w:val="00266719"/>
    <w:rsid w:val="00286053"/>
    <w:rsid w:val="002C660D"/>
    <w:rsid w:val="002D5CF8"/>
    <w:rsid w:val="002F14D4"/>
    <w:rsid w:val="00300720"/>
    <w:rsid w:val="00312AF3"/>
    <w:rsid w:val="0034595B"/>
    <w:rsid w:val="003517BC"/>
    <w:rsid w:val="00360A02"/>
    <w:rsid w:val="0037292F"/>
    <w:rsid w:val="003956B1"/>
    <w:rsid w:val="003B06A8"/>
    <w:rsid w:val="003C1CFE"/>
    <w:rsid w:val="003F3D32"/>
    <w:rsid w:val="003F7883"/>
    <w:rsid w:val="004079C6"/>
    <w:rsid w:val="004610F2"/>
    <w:rsid w:val="004C3690"/>
    <w:rsid w:val="004D1D66"/>
    <w:rsid w:val="004E4D11"/>
    <w:rsid w:val="004F0FBC"/>
    <w:rsid w:val="004F6CA7"/>
    <w:rsid w:val="00503241"/>
    <w:rsid w:val="00571BD8"/>
    <w:rsid w:val="005757AF"/>
    <w:rsid w:val="00577BE2"/>
    <w:rsid w:val="00584502"/>
    <w:rsid w:val="0059334A"/>
    <w:rsid w:val="005A5267"/>
    <w:rsid w:val="005C6E35"/>
    <w:rsid w:val="005C7C62"/>
    <w:rsid w:val="00637C7D"/>
    <w:rsid w:val="00637F41"/>
    <w:rsid w:val="00641AF7"/>
    <w:rsid w:val="00644AAD"/>
    <w:rsid w:val="0066204C"/>
    <w:rsid w:val="006671CF"/>
    <w:rsid w:val="00673C0B"/>
    <w:rsid w:val="00686663"/>
    <w:rsid w:val="006C1DC2"/>
    <w:rsid w:val="006C4B65"/>
    <w:rsid w:val="006E1961"/>
    <w:rsid w:val="006F49A5"/>
    <w:rsid w:val="00716B5A"/>
    <w:rsid w:val="00726AEC"/>
    <w:rsid w:val="007621D0"/>
    <w:rsid w:val="0077525A"/>
    <w:rsid w:val="00777A3D"/>
    <w:rsid w:val="00783A74"/>
    <w:rsid w:val="007A42B2"/>
    <w:rsid w:val="007B4406"/>
    <w:rsid w:val="007F1A49"/>
    <w:rsid w:val="00822D51"/>
    <w:rsid w:val="008239CE"/>
    <w:rsid w:val="00827BB7"/>
    <w:rsid w:val="0083190B"/>
    <w:rsid w:val="0083209B"/>
    <w:rsid w:val="00851D0E"/>
    <w:rsid w:val="00853E15"/>
    <w:rsid w:val="00887DB6"/>
    <w:rsid w:val="00890689"/>
    <w:rsid w:val="008A4496"/>
    <w:rsid w:val="008C47FA"/>
    <w:rsid w:val="008E2BE2"/>
    <w:rsid w:val="00906EB7"/>
    <w:rsid w:val="00914467"/>
    <w:rsid w:val="00914D70"/>
    <w:rsid w:val="009258DB"/>
    <w:rsid w:val="00941ADF"/>
    <w:rsid w:val="00955AE8"/>
    <w:rsid w:val="00956DB9"/>
    <w:rsid w:val="00960CD7"/>
    <w:rsid w:val="0098615E"/>
    <w:rsid w:val="009A4346"/>
    <w:rsid w:val="009D4F41"/>
    <w:rsid w:val="009D59DD"/>
    <w:rsid w:val="009D5B0E"/>
    <w:rsid w:val="009F01EA"/>
    <w:rsid w:val="009F4C8D"/>
    <w:rsid w:val="00A16F84"/>
    <w:rsid w:val="00A21B03"/>
    <w:rsid w:val="00A31FCE"/>
    <w:rsid w:val="00A5524F"/>
    <w:rsid w:val="00A65A0F"/>
    <w:rsid w:val="00A84997"/>
    <w:rsid w:val="00A949B8"/>
    <w:rsid w:val="00A95BB8"/>
    <w:rsid w:val="00AB39B2"/>
    <w:rsid w:val="00AE1C2F"/>
    <w:rsid w:val="00AE63CE"/>
    <w:rsid w:val="00AF075E"/>
    <w:rsid w:val="00B17DCD"/>
    <w:rsid w:val="00B63D7F"/>
    <w:rsid w:val="00B86325"/>
    <w:rsid w:val="00BA137A"/>
    <w:rsid w:val="00BC6634"/>
    <w:rsid w:val="00BD21A7"/>
    <w:rsid w:val="00BD325D"/>
    <w:rsid w:val="00BD33A9"/>
    <w:rsid w:val="00BD3C8F"/>
    <w:rsid w:val="00C04DC1"/>
    <w:rsid w:val="00C37863"/>
    <w:rsid w:val="00C40340"/>
    <w:rsid w:val="00C45AAE"/>
    <w:rsid w:val="00C513D3"/>
    <w:rsid w:val="00C52D1E"/>
    <w:rsid w:val="00C60266"/>
    <w:rsid w:val="00C604D4"/>
    <w:rsid w:val="00C662C8"/>
    <w:rsid w:val="00C742AA"/>
    <w:rsid w:val="00C87111"/>
    <w:rsid w:val="00C92639"/>
    <w:rsid w:val="00C94319"/>
    <w:rsid w:val="00CB4B69"/>
    <w:rsid w:val="00CC35B6"/>
    <w:rsid w:val="00CD2905"/>
    <w:rsid w:val="00CF00C1"/>
    <w:rsid w:val="00D00F5A"/>
    <w:rsid w:val="00D477A3"/>
    <w:rsid w:val="00D56F11"/>
    <w:rsid w:val="00D735C7"/>
    <w:rsid w:val="00D7533B"/>
    <w:rsid w:val="00D90713"/>
    <w:rsid w:val="00DA53B6"/>
    <w:rsid w:val="00DB65B3"/>
    <w:rsid w:val="00DC66D8"/>
    <w:rsid w:val="00DD34ED"/>
    <w:rsid w:val="00DF56B5"/>
    <w:rsid w:val="00E1522F"/>
    <w:rsid w:val="00E17DBA"/>
    <w:rsid w:val="00E277E9"/>
    <w:rsid w:val="00E35287"/>
    <w:rsid w:val="00E35498"/>
    <w:rsid w:val="00E35C02"/>
    <w:rsid w:val="00E37A2F"/>
    <w:rsid w:val="00E41452"/>
    <w:rsid w:val="00E5223D"/>
    <w:rsid w:val="00E56A81"/>
    <w:rsid w:val="00E6781B"/>
    <w:rsid w:val="00E71BA6"/>
    <w:rsid w:val="00E75999"/>
    <w:rsid w:val="00E9608F"/>
    <w:rsid w:val="00EB0027"/>
    <w:rsid w:val="00EC3050"/>
    <w:rsid w:val="00ED2F02"/>
    <w:rsid w:val="00EF2D0E"/>
    <w:rsid w:val="00F13CB5"/>
    <w:rsid w:val="00F1722F"/>
    <w:rsid w:val="00F514AB"/>
    <w:rsid w:val="00F7429C"/>
    <w:rsid w:val="00F916E0"/>
    <w:rsid w:val="00F974BF"/>
    <w:rsid w:val="00FA6CD8"/>
    <w:rsid w:val="00FB4D85"/>
    <w:rsid w:val="00FC2E03"/>
    <w:rsid w:val="00FF1028"/>
    <w:rsid w:val="00FF1A1F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73E18"/>
  <w15:docId w15:val="{64F4DAF5-B257-4B25-AEF9-E22202BF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D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A1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7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C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C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會計室會計組劉逸莉</dc:creator>
  <cp:lastModifiedBy>USER</cp:lastModifiedBy>
  <cp:revision>2</cp:revision>
  <cp:lastPrinted>2015-06-11T06:28:00Z</cp:lastPrinted>
  <dcterms:created xsi:type="dcterms:W3CDTF">2024-08-07T08:43:00Z</dcterms:created>
  <dcterms:modified xsi:type="dcterms:W3CDTF">2024-08-07T08:43:00Z</dcterms:modified>
</cp:coreProperties>
</file>